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DC2E" w14:textId="77777777" w:rsidR="00403149" w:rsidRDefault="00403149" w:rsidP="004031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</w:p>
    <w:p w14:paraId="317C8F49" w14:textId="261384AE" w:rsidR="00403149" w:rsidRPr="00403149" w:rsidRDefault="00403149" w:rsidP="004031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To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  <w:t>Date:</w:t>
      </w:r>
    </w:p>
    <w:p w14:paraId="1291BBDD" w14:textId="7AB611CD" w:rsidR="00403149" w:rsidRPr="00403149" w:rsidRDefault="00403149" w:rsidP="004031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 xml:space="preserve">Ms. Anuradha Uppalapati,         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ab/>
        <w:t>Place:</w:t>
      </w:r>
    </w:p>
    <w:p w14:paraId="7BE0C6AD" w14:textId="77777777" w:rsidR="00403149" w:rsidRPr="00403149" w:rsidRDefault="00403149" w:rsidP="004031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Senior Quality Executive,</w:t>
      </w:r>
    </w:p>
    <w:p w14:paraId="7932E04B" w14:textId="77777777" w:rsidR="00403149" w:rsidRPr="00403149" w:rsidRDefault="00403149" w:rsidP="004031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The ABC Private Ltd.</w:t>
      </w:r>
    </w:p>
    <w:p w14:paraId="4BBAF630" w14:textId="77777777" w:rsidR="00403149" w:rsidRDefault="00403149" w:rsidP="00403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</w:p>
    <w:p w14:paraId="72C69653" w14:textId="77777777" w:rsidR="00403149" w:rsidRDefault="00403149" w:rsidP="00403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</w:p>
    <w:p w14:paraId="2FD38A6B" w14:textId="4781DD1F" w:rsidR="00403149" w:rsidRPr="00403149" w:rsidRDefault="00403149" w:rsidP="00403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Sub: Increment Letter</w:t>
      </w:r>
    </w:p>
    <w:p w14:paraId="6171F75F" w14:textId="63D1F3AE" w:rsidR="00403149" w:rsidRPr="00403149" w:rsidRDefault="00403149" w:rsidP="00403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 xml:space="preserve">Dear </w:t>
      </w:r>
      <w:r w:rsidRPr="004031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 w:eastAsia="en-GB" w:bidi="ar-SA"/>
        </w:rPr>
        <w:t>Ms. Anuradha,</w:t>
      </w: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 xml:space="preserve"> </w:t>
      </w:r>
    </w:p>
    <w:p w14:paraId="6EA556A1" w14:textId="77777777" w:rsidR="00403149" w:rsidRDefault="00403149" w:rsidP="0040314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 xml:space="preserve">We would like to convey our hearty congratulations for your hard work and dedication towards organization objectives and it is our pleasure to announce an increment of </w:t>
      </w:r>
      <w:r w:rsidRPr="004031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 w:eastAsia="en-GB" w:bidi="ar-SA"/>
        </w:rPr>
        <w:t xml:space="preserve">10000 </w:t>
      </w: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 xml:space="preserve">Rs to your gross salary per month, and the revised salary will be effective from </w:t>
      </w:r>
      <w:r w:rsidRPr="004031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 w:eastAsia="en-GB" w:bidi="ar-SA"/>
        </w:rPr>
        <w:t>01 November 2021</w:t>
      </w: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 xml:space="preserve">.  </w:t>
      </w:r>
    </w:p>
    <w:p w14:paraId="6C2BE2CF" w14:textId="71769E57" w:rsidR="00403149" w:rsidRPr="00403149" w:rsidRDefault="00403149" w:rsidP="004031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The new revised salary details will be</w:t>
      </w:r>
    </w:p>
    <w:p w14:paraId="6AA8FD3B" w14:textId="77777777" w:rsidR="00403149" w:rsidRPr="00403149" w:rsidRDefault="00403149" w:rsidP="0040314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Previous Salary: 30,000 /-</w:t>
      </w:r>
    </w:p>
    <w:p w14:paraId="7007BF22" w14:textId="77777777" w:rsidR="00403149" w:rsidRPr="00403149" w:rsidRDefault="00403149" w:rsidP="0040314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Increment: 10,000 /-</w:t>
      </w:r>
    </w:p>
    <w:p w14:paraId="743C8178" w14:textId="77777777" w:rsidR="00403149" w:rsidRPr="00403149" w:rsidRDefault="00403149" w:rsidP="0040314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New Salary:  40,000 /-</w:t>
      </w:r>
    </w:p>
    <w:p w14:paraId="503FDE31" w14:textId="77777777" w:rsidR="00403149" w:rsidRPr="00403149" w:rsidRDefault="00403149" w:rsidP="004031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For remaining salary breakup details and other terms and conditions please contact the HR department.</w:t>
      </w:r>
    </w:p>
    <w:p w14:paraId="3D3BD28C" w14:textId="77777777" w:rsidR="00403149" w:rsidRPr="00403149" w:rsidRDefault="00403149" w:rsidP="004031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We look forward to your valuable contributions to the organization and wishing you a great career ahead.</w:t>
      </w:r>
    </w:p>
    <w:p w14:paraId="3B09090B" w14:textId="77777777" w:rsidR="00403149" w:rsidRPr="00403149" w:rsidRDefault="00403149" w:rsidP="004031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Please sign the duplicate copy of this letter as a token of acceptance of the same.</w:t>
      </w:r>
    </w:p>
    <w:p w14:paraId="134E0E16" w14:textId="77777777" w:rsidR="00403149" w:rsidRDefault="00403149" w:rsidP="004031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</w:p>
    <w:p w14:paraId="64ACD013" w14:textId="57F95566" w:rsidR="00403149" w:rsidRPr="00403149" w:rsidRDefault="00403149" w:rsidP="004031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The ABC Private Ltd,</w:t>
      </w:r>
    </w:p>
    <w:p w14:paraId="54B74404" w14:textId="77777777" w:rsidR="00403149" w:rsidRPr="00403149" w:rsidRDefault="00403149" w:rsidP="004031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</w:pPr>
      <w:r w:rsidRPr="00403149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Executive Director.</w:t>
      </w:r>
    </w:p>
    <w:p w14:paraId="26A84CF5" w14:textId="6E28E23F" w:rsidR="005F0A44" w:rsidRPr="00403149" w:rsidRDefault="005F0A44" w:rsidP="00403149"/>
    <w:sectPr w:rsidR="005F0A44" w:rsidRPr="00403149" w:rsidSect="0034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1C3"/>
    <w:multiLevelType w:val="hybridMultilevel"/>
    <w:tmpl w:val="1C0A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7F42"/>
    <w:multiLevelType w:val="multilevel"/>
    <w:tmpl w:val="DD00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C3CC1"/>
    <w:multiLevelType w:val="hybridMultilevel"/>
    <w:tmpl w:val="F1866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541"/>
    <w:multiLevelType w:val="multilevel"/>
    <w:tmpl w:val="6D5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A6AB4"/>
    <w:multiLevelType w:val="multilevel"/>
    <w:tmpl w:val="8C1C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27223"/>
    <w:multiLevelType w:val="multilevel"/>
    <w:tmpl w:val="1AB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40"/>
    <w:rsid w:val="00073328"/>
    <w:rsid w:val="0034211C"/>
    <w:rsid w:val="00403149"/>
    <w:rsid w:val="005132E4"/>
    <w:rsid w:val="005F0A44"/>
    <w:rsid w:val="00E750A8"/>
    <w:rsid w:val="00F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C36C"/>
  <w15:docId w15:val="{59F09E5B-EC65-F14D-B1C4-B8B3AE7F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11C"/>
  </w:style>
  <w:style w:type="paragraph" w:styleId="Heading1">
    <w:name w:val="heading 1"/>
    <w:basedOn w:val="Normal"/>
    <w:link w:val="Heading1Char"/>
    <w:uiPriority w:val="9"/>
    <w:qFormat/>
    <w:rsid w:val="00F06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6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6C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C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6C40"/>
    <w:rPr>
      <w:b/>
      <w:bCs/>
    </w:rPr>
  </w:style>
  <w:style w:type="paragraph" w:customStyle="1" w:styleId="has-text-align-center">
    <w:name w:val="has-text-align-center"/>
    <w:basedOn w:val="Normal"/>
    <w:rsid w:val="0051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 w:bidi="ar-SA"/>
    </w:rPr>
  </w:style>
  <w:style w:type="paragraph" w:customStyle="1" w:styleId="has-text-align-right">
    <w:name w:val="has-text-align-right"/>
    <w:basedOn w:val="Normal"/>
    <w:rsid w:val="0051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 w:bidi="ar-SA"/>
    </w:rPr>
  </w:style>
  <w:style w:type="paragraph" w:styleId="ListParagraph">
    <w:name w:val="List Paragraph"/>
    <w:basedOn w:val="Normal"/>
    <w:uiPriority w:val="34"/>
    <w:qFormat/>
    <w:rsid w:val="0051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2021-10-08T17:48:00Z</dcterms:created>
  <dcterms:modified xsi:type="dcterms:W3CDTF">2021-10-08T17:53:00Z</dcterms:modified>
</cp:coreProperties>
</file>